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34" w:rsidRDefault="005D5F34" w:rsidP="005D5F3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Hathersage Parish Council </w:t>
      </w:r>
    </w:p>
    <w:p w:rsidR="005D5F34" w:rsidRDefault="005D5F34" w:rsidP="005D5F3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Planning Committee</w:t>
      </w:r>
    </w:p>
    <w:p w:rsidR="005D5F34" w:rsidRDefault="005D5F34" w:rsidP="005D5F34">
      <w:pPr>
        <w:jc w:val="center"/>
        <w:rPr>
          <w:rFonts w:asciiTheme="majorHAnsi" w:hAnsiTheme="majorHAnsi"/>
          <w:b/>
          <w:sz w:val="24"/>
          <w:szCs w:val="24"/>
        </w:rPr>
      </w:pPr>
    </w:p>
    <w:p w:rsidR="005D5F34" w:rsidRPr="00403772" w:rsidRDefault="005D5F34" w:rsidP="005D5F34">
      <w:pPr>
        <w:jc w:val="center"/>
        <w:rPr>
          <w:rFonts w:ascii="Cambria" w:hAnsi="Cambria"/>
          <w:sz w:val="22"/>
          <w:szCs w:val="22"/>
        </w:rPr>
      </w:pPr>
      <w:r w:rsidRPr="00403772">
        <w:rPr>
          <w:rFonts w:ascii="Cambria" w:hAnsi="Cambria"/>
          <w:sz w:val="22"/>
          <w:szCs w:val="22"/>
        </w:rPr>
        <w:t xml:space="preserve">Minutes of the Planning Committee Meeting held on </w:t>
      </w:r>
      <w:r w:rsidR="009D04B8">
        <w:rPr>
          <w:rFonts w:ascii="Cambria" w:hAnsi="Cambria"/>
          <w:sz w:val="22"/>
          <w:szCs w:val="22"/>
        </w:rPr>
        <w:t xml:space="preserve">8th November </w:t>
      </w:r>
      <w:r w:rsidRPr="00403772">
        <w:rPr>
          <w:rFonts w:ascii="Cambria" w:hAnsi="Cambria"/>
          <w:sz w:val="22"/>
          <w:szCs w:val="22"/>
        </w:rPr>
        <w:t xml:space="preserve"> 2016.</w:t>
      </w:r>
    </w:p>
    <w:p w:rsidR="005D5F34" w:rsidRPr="00403772" w:rsidRDefault="005D5F34" w:rsidP="005D5F3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Look w:val="04A0"/>
      </w:tblPr>
      <w:tblGrid>
        <w:gridCol w:w="933"/>
        <w:gridCol w:w="440"/>
        <w:gridCol w:w="7869"/>
      </w:tblGrid>
      <w:tr w:rsidR="005D5F34" w:rsidRPr="00403772" w:rsidTr="005D5F34">
        <w:trPr>
          <w:trHeight w:val="283"/>
        </w:trPr>
        <w:tc>
          <w:tcPr>
            <w:tcW w:w="9242" w:type="dxa"/>
            <w:gridSpan w:val="3"/>
            <w:hideMark/>
          </w:tcPr>
          <w:p w:rsidR="005D5F34" w:rsidRPr="00403772" w:rsidRDefault="005D5F34" w:rsidP="009D04B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 xml:space="preserve">Present:         </w:t>
            </w:r>
            <w:r w:rsidR="005923AE">
              <w:rPr>
                <w:rFonts w:ascii="Cambria" w:hAnsi="Cambria"/>
                <w:sz w:val="22"/>
                <w:szCs w:val="22"/>
              </w:rPr>
              <w:t xml:space="preserve">     </w:t>
            </w:r>
            <w:proofErr w:type="spellStart"/>
            <w:r w:rsidR="005923AE">
              <w:rPr>
                <w:rFonts w:ascii="Cambria" w:hAnsi="Cambria"/>
                <w:sz w:val="22"/>
                <w:szCs w:val="22"/>
              </w:rPr>
              <w:t>Cllrs</w:t>
            </w:r>
            <w:proofErr w:type="spellEnd"/>
            <w:r w:rsidR="005923AE">
              <w:rPr>
                <w:rFonts w:ascii="Cambria" w:hAnsi="Cambria"/>
                <w:sz w:val="22"/>
                <w:szCs w:val="22"/>
              </w:rPr>
              <w:t xml:space="preserve"> J Marsden;</w:t>
            </w:r>
            <w:r w:rsidRPr="0040377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038C9">
              <w:rPr>
                <w:rFonts w:ascii="Cambria" w:hAnsi="Cambria"/>
                <w:sz w:val="22"/>
                <w:szCs w:val="22"/>
              </w:rPr>
              <w:t>B Gordon</w:t>
            </w:r>
            <w:r w:rsidR="00504A99">
              <w:rPr>
                <w:rFonts w:ascii="Cambria" w:hAnsi="Cambria"/>
                <w:sz w:val="22"/>
                <w:szCs w:val="22"/>
              </w:rPr>
              <w:t xml:space="preserve">; </w:t>
            </w:r>
            <w:r w:rsidR="009D04B8">
              <w:rPr>
                <w:rFonts w:ascii="Cambria" w:hAnsi="Cambria"/>
                <w:sz w:val="22"/>
                <w:szCs w:val="22"/>
              </w:rPr>
              <w:t>P Mander</w:t>
            </w:r>
          </w:p>
        </w:tc>
      </w:tr>
      <w:tr w:rsidR="005D5F34" w:rsidRPr="00403772" w:rsidTr="005D5F34">
        <w:trPr>
          <w:trHeight w:val="283"/>
        </w:trPr>
        <w:tc>
          <w:tcPr>
            <w:tcW w:w="9242" w:type="dxa"/>
            <w:gridSpan w:val="3"/>
            <w:hideMark/>
          </w:tcPr>
          <w:p w:rsidR="005D5F34" w:rsidRPr="00403772" w:rsidRDefault="005D5F34" w:rsidP="00124BB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>In attendance:  C Wilkinson (Asst Clerk )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5923AE" w:rsidP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6B4578">
              <w:rPr>
                <w:rFonts w:ascii="Cambria" w:hAnsi="Cambria"/>
                <w:sz w:val="22"/>
                <w:szCs w:val="22"/>
              </w:rPr>
              <w:t>80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923AE" w:rsidP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Apologies: </w:t>
            </w:r>
            <w:r w:rsidR="006B4578">
              <w:rPr>
                <w:rFonts w:ascii="Cambria" w:hAnsi="Cambria"/>
                <w:sz w:val="22"/>
                <w:szCs w:val="22"/>
              </w:rPr>
              <w:t>H Rodgers, B Hanley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5D5F34" w:rsidP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>0</w:t>
            </w:r>
            <w:r w:rsidR="006B4578">
              <w:rPr>
                <w:rFonts w:ascii="Cambria" w:hAnsi="Cambria"/>
                <w:sz w:val="22"/>
                <w:szCs w:val="22"/>
              </w:rPr>
              <w:t>81</w:t>
            </w:r>
            <w:r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923A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variations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5923AE" w:rsidP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6B4578">
              <w:rPr>
                <w:rFonts w:ascii="Cambria" w:hAnsi="Cambria"/>
                <w:sz w:val="22"/>
                <w:szCs w:val="22"/>
              </w:rPr>
              <w:t>82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>No interests declared.</w:t>
            </w:r>
          </w:p>
        </w:tc>
      </w:tr>
      <w:tr w:rsidR="0005334B" w:rsidRPr="00403772" w:rsidTr="005D5F34">
        <w:trPr>
          <w:trHeight w:val="329"/>
        </w:trPr>
        <w:tc>
          <w:tcPr>
            <w:tcW w:w="933" w:type="dxa"/>
            <w:hideMark/>
          </w:tcPr>
          <w:p w:rsidR="0005334B" w:rsidRDefault="0005334B" w:rsidP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6B4578">
              <w:rPr>
                <w:rFonts w:ascii="Cambria" w:hAnsi="Cambria"/>
                <w:sz w:val="22"/>
                <w:szCs w:val="22"/>
              </w:rPr>
              <w:t>83</w:t>
            </w:r>
            <w:r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05334B" w:rsidRPr="00403772" w:rsidRDefault="0005334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05334B" w:rsidRDefault="0005334B" w:rsidP="00F3079C">
            <w:pPr>
              <w:pStyle w:val="NoSpacing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Public Participation</w:t>
            </w:r>
          </w:p>
        </w:tc>
      </w:tr>
      <w:tr w:rsidR="005D5F34" w:rsidRPr="00403772" w:rsidTr="005D5F34">
        <w:trPr>
          <w:trHeight w:val="329"/>
        </w:trPr>
        <w:tc>
          <w:tcPr>
            <w:tcW w:w="933" w:type="dxa"/>
            <w:hideMark/>
          </w:tcPr>
          <w:p w:rsidR="005D5F34" w:rsidRPr="00403772" w:rsidRDefault="00532707" w:rsidP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6B4578">
              <w:rPr>
                <w:rFonts w:ascii="Cambria" w:hAnsi="Cambria"/>
                <w:sz w:val="22"/>
                <w:szCs w:val="22"/>
              </w:rPr>
              <w:t>84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32707" w:rsidP="006B4578">
            <w:pPr>
              <w:pStyle w:val="NoSpacing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Minutes of  </w:t>
            </w:r>
            <w:r w:rsidR="006B4578">
              <w:rPr>
                <w:rFonts w:ascii="Cambria" w:hAnsi="Cambria"/>
                <w:sz w:val="22"/>
                <w:szCs w:val="22"/>
              </w:rPr>
              <w:t>24</w:t>
            </w:r>
            <w:r w:rsidR="00504A99">
              <w:rPr>
                <w:rFonts w:ascii="Cambria" w:hAnsi="Cambria"/>
                <w:sz w:val="22"/>
                <w:szCs w:val="22"/>
              </w:rPr>
              <w:t>th October</w:t>
            </w:r>
            <w:r w:rsidR="00FD380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 xml:space="preserve">2016 had been circulated and were approved and signed by the meeting Chair. </w:t>
            </w:r>
          </w:p>
        </w:tc>
      </w:tr>
      <w:tr w:rsidR="00E13867" w:rsidRPr="00403772" w:rsidTr="005D5F34">
        <w:trPr>
          <w:trHeight w:val="283"/>
        </w:trPr>
        <w:tc>
          <w:tcPr>
            <w:tcW w:w="933" w:type="dxa"/>
            <w:hideMark/>
          </w:tcPr>
          <w:p w:rsidR="00E13867" w:rsidRDefault="00E13867" w:rsidP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6B4578">
              <w:rPr>
                <w:rFonts w:ascii="Cambria" w:hAnsi="Cambria"/>
                <w:sz w:val="22"/>
                <w:szCs w:val="22"/>
              </w:rPr>
              <w:t>85</w:t>
            </w:r>
            <w:r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E13867" w:rsidRPr="00403772" w:rsidRDefault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7869" w:type="dxa"/>
            <w:hideMark/>
          </w:tcPr>
          <w:p w:rsidR="00E13867" w:rsidRPr="00403772" w:rsidRDefault="00E13867" w:rsidP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Application </w:t>
            </w:r>
            <w:r w:rsidR="009A6165">
              <w:rPr>
                <w:rFonts w:ascii="Cambria" w:hAnsi="Cambria"/>
                <w:sz w:val="22"/>
                <w:szCs w:val="22"/>
              </w:rPr>
              <w:t>NP/DDD/</w:t>
            </w:r>
            <w:r w:rsidR="006B4578">
              <w:rPr>
                <w:rFonts w:ascii="Cambria" w:hAnsi="Cambria"/>
                <w:sz w:val="22"/>
                <w:szCs w:val="22"/>
              </w:rPr>
              <w:t>10</w:t>
            </w:r>
            <w:r w:rsidR="009A6165">
              <w:rPr>
                <w:rFonts w:ascii="Cambria" w:hAnsi="Cambria"/>
                <w:sz w:val="22"/>
                <w:szCs w:val="22"/>
              </w:rPr>
              <w:t>16/</w:t>
            </w:r>
            <w:r w:rsidR="006B4578">
              <w:rPr>
                <w:rFonts w:ascii="Cambria" w:hAnsi="Cambria"/>
                <w:sz w:val="22"/>
                <w:szCs w:val="22"/>
              </w:rPr>
              <w:t>1043 Booths Farm Sheffield Rd.</w:t>
            </w:r>
            <w:r w:rsidR="009A616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B4578">
              <w:rPr>
                <w:rFonts w:ascii="Cambria" w:hAnsi="Cambria"/>
                <w:sz w:val="22"/>
                <w:szCs w:val="22"/>
              </w:rPr>
              <w:t>Listed Building Consent - Internal alteration to Listed Building</w:t>
            </w:r>
            <w:r w:rsidR="00504A99">
              <w:rPr>
                <w:rFonts w:ascii="Cambria" w:hAnsi="Cambria"/>
                <w:sz w:val="22"/>
                <w:szCs w:val="22"/>
              </w:rPr>
              <w:t>.  There are</w:t>
            </w:r>
            <w:r w:rsidR="006B4578">
              <w:rPr>
                <w:rFonts w:ascii="Cambria" w:hAnsi="Cambria"/>
                <w:sz w:val="22"/>
                <w:szCs w:val="22"/>
              </w:rPr>
              <w:t xml:space="preserve"> no objections to this proposal</w:t>
            </w:r>
            <w:r w:rsidR="00504A99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B4578" w:rsidRPr="00403772" w:rsidTr="005D5F34">
        <w:trPr>
          <w:trHeight w:val="283"/>
        </w:trPr>
        <w:tc>
          <w:tcPr>
            <w:tcW w:w="933" w:type="dxa"/>
            <w:hideMark/>
          </w:tcPr>
          <w:p w:rsidR="006B4578" w:rsidRDefault="006B4578" w:rsidP="001038C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085/16</w:t>
            </w:r>
          </w:p>
        </w:tc>
        <w:tc>
          <w:tcPr>
            <w:tcW w:w="440" w:type="dxa"/>
          </w:tcPr>
          <w:p w:rsidR="006B4578" w:rsidRPr="00403772" w:rsidRDefault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7869" w:type="dxa"/>
            <w:hideMark/>
          </w:tcPr>
          <w:p w:rsidR="006B4578" w:rsidRDefault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Application NP/DDD/1016/0988 FOTP The Lane, Station Rd Hathersage. Telecommunications installation upgrade and associated works.</w:t>
            </w:r>
            <w:r w:rsidR="00845B54">
              <w:rPr>
                <w:rFonts w:ascii="Cambria" w:hAnsi="Cambria"/>
                <w:sz w:val="22"/>
                <w:szCs w:val="22"/>
              </w:rPr>
              <w:t xml:space="preserve"> There are no objections to this application.</w:t>
            </w:r>
          </w:p>
        </w:tc>
      </w:tr>
      <w:tr w:rsidR="00504A99" w:rsidRPr="00403772" w:rsidTr="005D5F34">
        <w:trPr>
          <w:trHeight w:val="283"/>
        </w:trPr>
        <w:tc>
          <w:tcPr>
            <w:tcW w:w="933" w:type="dxa"/>
            <w:hideMark/>
          </w:tcPr>
          <w:p w:rsidR="00504A99" w:rsidRDefault="00504A99" w:rsidP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6B4578">
              <w:rPr>
                <w:rFonts w:ascii="Cambria" w:hAnsi="Cambria"/>
                <w:sz w:val="22"/>
                <w:szCs w:val="22"/>
              </w:rPr>
              <w:t>86</w:t>
            </w:r>
            <w:r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04A99" w:rsidRPr="00403772" w:rsidRDefault="00504A9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04A99" w:rsidRDefault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decisions received</w:t>
            </w:r>
          </w:p>
        </w:tc>
      </w:tr>
      <w:tr w:rsidR="00236E57" w:rsidRPr="00403772" w:rsidTr="005D5F34">
        <w:trPr>
          <w:trHeight w:val="283"/>
        </w:trPr>
        <w:tc>
          <w:tcPr>
            <w:tcW w:w="933" w:type="dxa"/>
            <w:hideMark/>
          </w:tcPr>
          <w:p w:rsidR="00236E57" w:rsidRDefault="00236E57" w:rsidP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6B4578">
              <w:rPr>
                <w:rFonts w:ascii="Cambria" w:hAnsi="Cambria"/>
                <w:sz w:val="22"/>
                <w:szCs w:val="22"/>
              </w:rPr>
              <w:t>87</w:t>
            </w:r>
            <w:r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236E57" w:rsidRPr="00403772" w:rsidRDefault="00236E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236E57" w:rsidRDefault="006B4578" w:rsidP="00504A9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items received for next meeting.</w:t>
            </w:r>
          </w:p>
        </w:tc>
      </w:tr>
      <w:tr w:rsidR="00236E57" w:rsidRPr="00403772" w:rsidTr="005D5F34">
        <w:trPr>
          <w:trHeight w:val="283"/>
        </w:trPr>
        <w:tc>
          <w:tcPr>
            <w:tcW w:w="933" w:type="dxa"/>
            <w:hideMark/>
          </w:tcPr>
          <w:p w:rsidR="00236E57" w:rsidRDefault="00504A99" w:rsidP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6B4578">
              <w:rPr>
                <w:rFonts w:ascii="Cambria" w:hAnsi="Cambria"/>
                <w:sz w:val="22"/>
                <w:szCs w:val="22"/>
              </w:rPr>
              <w:t>88</w:t>
            </w:r>
            <w:r w:rsidR="00236E57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236E57" w:rsidRPr="00403772" w:rsidRDefault="00236E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236E57" w:rsidRDefault="006B4578" w:rsidP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Next meeting</w:t>
            </w:r>
            <w:r w:rsidR="00236E57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to be confirmed</w:t>
            </w:r>
          </w:p>
        </w:tc>
      </w:tr>
      <w:tr w:rsidR="00236E57" w:rsidRPr="00403772" w:rsidTr="005D5F34">
        <w:trPr>
          <w:trHeight w:val="283"/>
        </w:trPr>
        <w:tc>
          <w:tcPr>
            <w:tcW w:w="933" w:type="dxa"/>
            <w:hideMark/>
          </w:tcPr>
          <w:p w:rsidR="00236E57" w:rsidRDefault="00236E57" w:rsidP="001038C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236E57" w:rsidRPr="00403772" w:rsidRDefault="00236E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236E57" w:rsidRDefault="00236E57" w:rsidP="006B45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9A6165">
              <w:rPr>
                <w:rFonts w:ascii="Cambria" w:hAnsi="Cambria"/>
                <w:sz w:val="22"/>
                <w:szCs w:val="22"/>
              </w:rPr>
              <w:t>19:</w:t>
            </w:r>
            <w:r w:rsidR="006B4578">
              <w:rPr>
                <w:rFonts w:ascii="Cambria" w:hAnsi="Cambria"/>
                <w:sz w:val="22"/>
                <w:szCs w:val="22"/>
              </w:rPr>
              <w:t>00</w:t>
            </w:r>
          </w:p>
        </w:tc>
      </w:tr>
      <w:tr w:rsidR="00236E57" w:rsidRPr="00403772" w:rsidTr="005D5F34">
        <w:trPr>
          <w:trHeight w:val="283"/>
        </w:trPr>
        <w:tc>
          <w:tcPr>
            <w:tcW w:w="933" w:type="dxa"/>
            <w:hideMark/>
          </w:tcPr>
          <w:p w:rsidR="00236E57" w:rsidRDefault="00236E57" w:rsidP="001038C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236E57" w:rsidRPr="00403772" w:rsidRDefault="00236E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236E57" w:rsidRDefault="00236E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A2128" w:rsidRPr="00403772" w:rsidTr="005D5F34">
        <w:trPr>
          <w:trHeight w:val="283"/>
        </w:trPr>
        <w:tc>
          <w:tcPr>
            <w:tcW w:w="933" w:type="dxa"/>
            <w:hideMark/>
          </w:tcPr>
          <w:p w:rsidR="005A2128" w:rsidRDefault="005A2128" w:rsidP="001038C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5A2128" w:rsidRPr="00403772" w:rsidRDefault="005A212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A2128" w:rsidRPr="00403772" w:rsidRDefault="00236E5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Page 1 of 1</w:t>
            </w:r>
            <w:r w:rsidR="005A2128">
              <w:rPr>
                <w:rFonts w:ascii="Cambria" w:hAnsi="Cambria"/>
                <w:sz w:val="22"/>
                <w:szCs w:val="22"/>
              </w:rPr>
              <w:t xml:space="preserve"> Chair's signature............................................</w:t>
            </w:r>
            <w:r>
              <w:rPr>
                <w:rFonts w:ascii="Cambria" w:hAnsi="Cambria"/>
                <w:sz w:val="22"/>
                <w:szCs w:val="22"/>
              </w:rPr>
              <w:t xml:space="preserve">   Date……………….</w:t>
            </w:r>
          </w:p>
        </w:tc>
      </w:tr>
      <w:tr w:rsidR="005A2128" w:rsidRPr="00403772" w:rsidTr="005D5F34">
        <w:trPr>
          <w:trHeight w:val="283"/>
        </w:trPr>
        <w:tc>
          <w:tcPr>
            <w:tcW w:w="933" w:type="dxa"/>
            <w:hideMark/>
          </w:tcPr>
          <w:p w:rsidR="005A2128" w:rsidRDefault="005A2128" w:rsidP="001038C9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5A2128" w:rsidRPr="00403772" w:rsidRDefault="005A212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A2128" w:rsidRPr="00403772" w:rsidRDefault="005A212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5D5F34">
            <w:pPr>
              <w:suppressAutoHyphens w:val="0"/>
              <w:spacing w:line="276" w:lineRule="auto"/>
              <w:rPr>
                <w:rFonts w:ascii="Cambria" w:eastAsiaTheme="minorEastAsia" w:hAnsi="Cambria"/>
                <w:sz w:val="22"/>
                <w:szCs w:val="22"/>
                <w:lang w:eastAsia="en-GB"/>
              </w:rPr>
            </w:pP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D5F34">
            <w:pPr>
              <w:suppressAutoHyphens w:val="0"/>
              <w:spacing w:line="276" w:lineRule="auto"/>
              <w:rPr>
                <w:rFonts w:ascii="Cambria" w:eastAsiaTheme="minorEastAsia" w:hAnsi="Cambria"/>
                <w:sz w:val="22"/>
                <w:szCs w:val="22"/>
                <w:lang w:eastAsia="en-GB"/>
              </w:rPr>
            </w:pPr>
          </w:p>
        </w:tc>
      </w:tr>
    </w:tbl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sectPr w:rsidR="002F5B37" w:rsidRPr="00403772" w:rsidSect="00CC3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D5F34"/>
    <w:rsid w:val="0005334B"/>
    <w:rsid w:val="000D50B7"/>
    <w:rsid w:val="001038C9"/>
    <w:rsid w:val="00124BBA"/>
    <w:rsid w:val="00145B4B"/>
    <w:rsid w:val="00191E7A"/>
    <w:rsid w:val="00236E57"/>
    <w:rsid w:val="0027446D"/>
    <w:rsid w:val="002F0970"/>
    <w:rsid w:val="002F5B37"/>
    <w:rsid w:val="00403772"/>
    <w:rsid w:val="00431211"/>
    <w:rsid w:val="004D28AF"/>
    <w:rsid w:val="00504A99"/>
    <w:rsid w:val="00532707"/>
    <w:rsid w:val="00570990"/>
    <w:rsid w:val="005923AE"/>
    <w:rsid w:val="005A2128"/>
    <w:rsid w:val="005D5F34"/>
    <w:rsid w:val="006B4578"/>
    <w:rsid w:val="007A4C81"/>
    <w:rsid w:val="00823E30"/>
    <w:rsid w:val="00845B54"/>
    <w:rsid w:val="0087485E"/>
    <w:rsid w:val="008B420B"/>
    <w:rsid w:val="008D6471"/>
    <w:rsid w:val="009A6165"/>
    <w:rsid w:val="009D04B8"/>
    <w:rsid w:val="00A13B47"/>
    <w:rsid w:val="00A56A84"/>
    <w:rsid w:val="00A71E32"/>
    <w:rsid w:val="00B4458B"/>
    <w:rsid w:val="00BD1DA2"/>
    <w:rsid w:val="00BE4F22"/>
    <w:rsid w:val="00C0230D"/>
    <w:rsid w:val="00C52D35"/>
    <w:rsid w:val="00C739FE"/>
    <w:rsid w:val="00CC3D69"/>
    <w:rsid w:val="00D9505B"/>
    <w:rsid w:val="00DA0BA4"/>
    <w:rsid w:val="00E13867"/>
    <w:rsid w:val="00E710BD"/>
    <w:rsid w:val="00E82CF1"/>
    <w:rsid w:val="00F20464"/>
    <w:rsid w:val="00F3079C"/>
    <w:rsid w:val="00F8467B"/>
    <w:rsid w:val="00FD380E"/>
    <w:rsid w:val="00FE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23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chris wilkinson</cp:lastModifiedBy>
  <cp:revision>4</cp:revision>
  <cp:lastPrinted>2016-08-02T17:08:00Z</cp:lastPrinted>
  <dcterms:created xsi:type="dcterms:W3CDTF">2016-11-08T22:26:00Z</dcterms:created>
  <dcterms:modified xsi:type="dcterms:W3CDTF">2016-11-08T22:35:00Z</dcterms:modified>
</cp:coreProperties>
</file>